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626F80" w:rsidP="007E0F7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7430770</wp:posOffset>
                </wp:positionH>
                <wp:positionV relativeFrom="paragraph">
                  <wp:posOffset>2719070</wp:posOffset>
                </wp:positionV>
                <wp:extent cx="2019300" cy="832485"/>
                <wp:effectExtent l="0" t="0" r="1905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4152A0" w:rsidRPr="00866FB5" w:rsidRDefault="005B431D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Cornes Close, Ashford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30F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5.1pt;margin-top:214.1pt;width:159pt;height:6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">
                <v:textbox>
                  <w:txbxContent>
                    <w:p w:rsidR="004152A0" w:rsidRDefault="004152A0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4152A0" w:rsidRPr="00866FB5" w:rsidRDefault="005B431D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Cornes Close, Ashford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7430770</wp:posOffset>
                </wp:positionH>
                <wp:positionV relativeFrom="paragraph">
                  <wp:posOffset>1006475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C76B7E" w:rsidRDefault="004152A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Order:</w:t>
                            </w:r>
                          </w:p>
                          <w:p w:rsidR="004152A0" w:rsidRPr="00C76B7E" w:rsidRDefault="004152A0">
                            <w:pPr>
                              <w:rPr>
                                <w:sz w:val="8"/>
                              </w:rPr>
                            </w:pPr>
                          </w:p>
                          <w:p w:rsidR="004152A0" w:rsidRDefault="004152A0">
                            <w:r>
                              <w:t>The Kent County Council (Various Roads, Borough of Ashford) (Waiting Restrictions and Street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margin-left:585.1pt;margin-top:79.25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">
                <v:textbox>
                  <w:txbxContent>
                    <w:p w:rsidR="004152A0" w:rsidRPr="00C76B7E" w:rsidRDefault="004152A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Order:</w:t>
                      </w:r>
                    </w:p>
                    <w:p w:rsidR="004152A0" w:rsidRPr="00C76B7E" w:rsidRDefault="004152A0">
                      <w:pPr>
                        <w:rPr>
                          <w:sz w:val="8"/>
                        </w:rPr>
                      </w:pPr>
                    </w:p>
                    <w:p w:rsidR="004152A0" w:rsidRDefault="004152A0">
                      <w:r>
                        <w:t>The Kent County Council (Various Roads, Borough of Ashford) (Waiting Restrictions and Street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7430770</wp:posOffset>
                </wp:positionH>
                <wp:positionV relativeFrom="paragraph">
                  <wp:posOffset>5080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 2020</w:t>
                            </w:r>
                          </w:p>
                          <w:p w:rsidR="004152A0" w:rsidRDefault="004152A0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4152A0" w:rsidRPr="000414FB" w:rsidRDefault="004152A0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changes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30" type="#_x0000_t202" style="position:absolute;margin-left:585.1pt;margin-top:.4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">
                <v:textbox>
                  <w:txbxContent>
                    <w:p w:rsidR="004152A0" w:rsidRDefault="004152A0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 2020</w:t>
                      </w:r>
                    </w:p>
                    <w:p w:rsidR="004152A0" w:rsidRDefault="004152A0" w:rsidP="000414FB">
                      <w:pPr>
                        <w:rPr>
                          <w:b/>
                        </w:rPr>
                      </w:pPr>
                    </w:p>
                    <w:p w:rsidR="004152A0" w:rsidRPr="000414FB" w:rsidRDefault="004152A0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changes </w:t>
                      </w: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781BF" wp14:editId="6BB9346E">
                <wp:simplePos x="0" y="0"/>
                <wp:positionH relativeFrom="column">
                  <wp:posOffset>705276</wp:posOffset>
                </wp:positionH>
                <wp:positionV relativeFrom="paragraph">
                  <wp:posOffset>940264</wp:posOffset>
                </wp:positionV>
                <wp:extent cx="394970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0414FB" w:rsidRDefault="004152A0">
                            <w:pPr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7781BF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55.55pt;margin-top:74.05pt;width:31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" filled="f" stroked="f">
                <v:textbox style="mso-fit-shape-to-text:t">
                  <w:txbxContent>
                    <w:p w:rsidR="004152A0" w:rsidRPr="000414FB" w:rsidRDefault="004152A0">
                      <w:pPr>
                        <w:rPr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66FB5" w:rsidRDefault="003C652F" w:rsidP="004303A9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7432040</wp:posOffset>
                </wp:positionH>
                <wp:positionV relativeFrom="paragraph">
                  <wp:posOffset>3655695</wp:posOffset>
                </wp:positionV>
                <wp:extent cx="2019300" cy="2667635"/>
                <wp:effectExtent l="0" t="0" r="19050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6763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0414FB" w:rsidRDefault="004152A0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A23E" id="_x0000_s1030" type="#_x0000_t202" style="position:absolute;left:0;text-align:left;margin-left:585.2pt;margin-top:287.85pt;width:159pt;height:210.0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" fillcolor="#c4c4c4">
                <v:textbox>
                  <w:txbxContent>
                    <w:p w:rsidR="004152A0" w:rsidRPr="000414FB" w:rsidRDefault="004152A0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BA4968" wp14:editId="4F9F0B9F">
                <wp:simplePos x="0" y="0"/>
                <wp:positionH relativeFrom="column">
                  <wp:posOffset>7772400</wp:posOffset>
                </wp:positionH>
                <wp:positionV relativeFrom="paragraph">
                  <wp:posOffset>4977765</wp:posOffset>
                </wp:positionV>
                <wp:extent cx="1238250" cy="0"/>
                <wp:effectExtent l="0" t="38100" r="57150" b="571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2692E8" id="Straight Connector 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2pt,391.95pt" to="709.5pt,3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" strokecolor="yellow" strokeweight="7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7496175</wp:posOffset>
                </wp:positionH>
                <wp:positionV relativeFrom="paragraph">
                  <wp:posOffset>3863340</wp:posOffset>
                </wp:positionV>
                <wp:extent cx="1890395" cy="2122805"/>
                <wp:effectExtent l="0" t="0" r="1460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212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/>
                          <w:p w:rsidR="004152A0" w:rsidRDefault="004152A0"/>
                          <w:p w:rsidR="004152A0" w:rsidRDefault="004152A0" w:rsidP="000F1D7E">
                            <w:pPr>
                              <w:jc w:val="center"/>
                            </w:pPr>
                            <w:r>
                              <w:t>Existing no waiting at any time restrictions</w:t>
                            </w:r>
                            <w:r w:rsidR="003C652F">
                              <w:t xml:space="preserve"> (Double yellow lines)</w:t>
                            </w:r>
                          </w:p>
                          <w:p w:rsidR="004152A0" w:rsidRDefault="004152A0" w:rsidP="000F1D7E">
                            <w:pPr>
                              <w:jc w:val="center"/>
                            </w:pPr>
                          </w:p>
                          <w:p w:rsidR="004152A0" w:rsidRDefault="004152A0" w:rsidP="000F1D7E">
                            <w:pPr>
                              <w:jc w:val="center"/>
                            </w:pPr>
                          </w:p>
                          <w:p w:rsidR="004152A0" w:rsidRDefault="004152A0" w:rsidP="003C652F">
                            <w:pPr>
                              <w:jc w:val="center"/>
                            </w:pPr>
                            <w:r w:rsidRPr="003C652F">
                              <w:rPr>
                                <w:b/>
                              </w:rPr>
                              <w:t>Proposed</w:t>
                            </w:r>
                            <w:r>
                              <w:t xml:space="preserve"> </w:t>
                            </w:r>
                            <w:r w:rsidR="005B431D">
                              <w:t>no waiting at any time restrictions</w:t>
                            </w:r>
                          </w:p>
                          <w:p w:rsidR="003C652F" w:rsidRDefault="003C652F" w:rsidP="003C652F">
                            <w:pPr>
                              <w:jc w:val="center"/>
                            </w:pPr>
                            <w:r>
                              <w:t>(Double yellow lines)</w:t>
                            </w:r>
                          </w:p>
                          <w:p w:rsidR="004152A0" w:rsidRDefault="004152A0" w:rsidP="000F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90.25pt;margin-top:304.2pt;width:148.85pt;height:167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">
                <v:textbox>
                  <w:txbxContent>
                    <w:p w:rsidR="004152A0" w:rsidRDefault="004152A0"/>
                    <w:p w:rsidR="004152A0" w:rsidRDefault="004152A0"/>
                    <w:p w:rsidR="004152A0" w:rsidRDefault="004152A0" w:rsidP="000F1D7E">
                      <w:pPr>
                        <w:jc w:val="center"/>
                      </w:pPr>
                      <w:r>
                        <w:t>Existing no waiting at any time restrictions</w:t>
                      </w:r>
                      <w:r w:rsidR="003C652F">
                        <w:t xml:space="preserve"> (Double yellow lines)</w:t>
                      </w:r>
                    </w:p>
                    <w:p w:rsidR="004152A0" w:rsidRDefault="004152A0" w:rsidP="000F1D7E">
                      <w:pPr>
                        <w:jc w:val="center"/>
                      </w:pPr>
                    </w:p>
                    <w:p w:rsidR="004152A0" w:rsidRDefault="004152A0" w:rsidP="000F1D7E">
                      <w:pPr>
                        <w:jc w:val="center"/>
                      </w:pPr>
                    </w:p>
                    <w:p w:rsidR="004152A0" w:rsidRDefault="004152A0" w:rsidP="003C652F">
                      <w:pPr>
                        <w:jc w:val="center"/>
                      </w:pPr>
                      <w:r w:rsidRPr="003C652F">
                        <w:rPr>
                          <w:b/>
                        </w:rPr>
                        <w:t>Proposed</w:t>
                      </w:r>
                      <w:r>
                        <w:t xml:space="preserve"> </w:t>
                      </w:r>
                      <w:r w:rsidR="005B431D">
                        <w:t>no waiting at any time restrictions</w:t>
                      </w:r>
                    </w:p>
                    <w:p w:rsidR="003C652F" w:rsidRDefault="003C652F" w:rsidP="003C652F">
                      <w:pPr>
                        <w:jc w:val="center"/>
                      </w:pPr>
                      <w:r>
                        <w:t>(Double yellow lines)</w:t>
                      </w:r>
                    </w:p>
                    <w:p w:rsidR="004152A0" w:rsidRDefault="004152A0" w:rsidP="000F1D7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4177665</wp:posOffset>
                </wp:positionV>
                <wp:extent cx="1238250" cy="0"/>
                <wp:effectExtent l="0" t="38100" r="57150" b="571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9E133" id="Straight Connector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2pt,328.95pt" to="709.5pt,3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" strokecolor="#f79646 [3209]" strokeweight="7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41E799EC" wp14:editId="0518BB07">
            <wp:extent cx="4314825" cy="63263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3801" cy="633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66FB5" w:rsidRDefault="00866FB5"/>
    <w:p w:rsidR="00866FB5" w:rsidRDefault="00866FB5"/>
    <w:p w:rsidR="00866FB5" w:rsidRDefault="00866FB5"/>
    <w:p w:rsidR="00866FB5" w:rsidRDefault="00866FB5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02F8F" w:rsidRDefault="00E02F8F" w:rsidP="0068302E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p w:rsidR="00E02F8F" w:rsidRP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4152A0" w:rsidRPr="00E02F8F" w:rsidRDefault="004152A0" w:rsidP="00E02F8F">
      <w:pPr>
        <w:rPr>
          <w:sz w:val="23"/>
          <w:szCs w:val="23"/>
        </w:rPr>
      </w:pPr>
    </w:p>
    <w:sectPr w:rsidR="004152A0" w:rsidRPr="00E02F8F" w:rsidSect="004152A0">
      <w:headerReference w:type="default" r:id="rId7"/>
      <w:footerReference w:type="default" r:id="rId8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A0" w:rsidRDefault="004152A0">
      <w:r>
        <w:separator/>
      </w:r>
    </w:p>
  </w:endnote>
  <w:endnote w:type="continuationSeparator" w:id="0">
    <w:p w:rsidR="004152A0" w:rsidRDefault="0041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A0" w:rsidRPr="00B73062" w:rsidRDefault="004152A0" w:rsidP="004152A0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A0" w:rsidRDefault="004152A0">
      <w:r>
        <w:separator/>
      </w:r>
    </w:p>
  </w:footnote>
  <w:footnote w:type="continuationSeparator" w:id="0">
    <w:p w:rsidR="004152A0" w:rsidRDefault="00415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A0" w:rsidRDefault="004152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1D7E"/>
    <w:rsid w:val="000F7C98"/>
    <w:rsid w:val="00243C9F"/>
    <w:rsid w:val="00367CB6"/>
    <w:rsid w:val="003C652F"/>
    <w:rsid w:val="003D03D7"/>
    <w:rsid w:val="003D19D1"/>
    <w:rsid w:val="003E03BA"/>
    <w:rsid w:val="004152A0"/>
    <w:rsid w:val="004303A9"/>
    <w:rsid w:val="004A6EF7"/>
    <w:rsid w:val="005626FD"/>
    <w:rsid w:val="005A2161"/>
    <w:rsid w:val="005B431D"/>
    <w:rsid w:val="00626F80"/>
    <w:rsid w:val="00660EE8"/>
    <w:rsid w:val="006636D8"/>
    <w:rsid w:val="0068302E"/>
    <w:rsid w:val="006E6BC0"/>
    <w:rsid w:val="00714FA6"/>
    <w:rsid w:val="00790DCA"/>
    <w:rsid w:val="007E0F76"/>
    <w:rsid w:val="00866FB5"/>
    <w:rsid w:val="00925BFE"/>
    <w:rsid w:val="009D01E7"/>
    <w:rsid w:val="009F093A"/>
    <w:rsid w:val="00A128F0"/>
    <w:rsid w:val="00A418B8"/>
    <w:rsid w:val="00B41746"/>
    <w:rsid w:val="00C76B7E"/>
    <w:rsid w:val="00C85E13"/>
    <w:rsid w:val="00D34C9A"/>
    <w:rsid w:val="00D83494"/>
    <w:rsid w:val="00E02F8F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DC1BC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</Words>
  <Characters>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Ashford Borough Council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4</cp:revision>
  <cp:lastPrinted>2016-04-13T16:13:00Z</cp:lastPrinted>
  <dcterms:created xsi:type="dcterms:W3CDTF">2020-02-12T19:43:00Z</dcterms:created>
  <dcterms:modified xsi:type="dcterms:W3CDTF">2020-02-14T10:05:00Z</dcterms:modified>
</cp:coreProperties>
</file>